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B7" w:rsidRDefault="00736EB7" w:rsidP="00736E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</w:t>
      </w:r>
      <w:r w:rsidRPr="00736EB7">
        <w:rPr>
          <w:b/>
          <w:sz w:val="24"/>
          <w:szCs w:val="24"/>
        </w:rPr>
        <w:t xml:space="preserve">крестьянских волостей </w:t>
      </w:r>
      <w:r>
        <w:rPr>
          <w:b/>
          <w:sz w:val="24"/>
          <w:szCs w:val="24"/>
        </w:rPr>
        <w:t xml:space="preserve"> Омского уезда Акмолинской области в 1913 году</w:t>
      </w:r>
    </w:p>
    <w:p w:rsidR="00736EB7" w:rsidRDefault="00736EB7" w:rsidP="00736E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(из Памятной книжки г. Омска и Акмолинской области на 1913г).</w:t>
      </w:r>
    </w:p>
    <w:p w:rsidR="00736EB7" w:rsidRDefault="00736EB7" w:rsidP="00736EB7">
      <w:pPr>
        <w:spacing w:after="0"/>
        <w:rPr>
          <w:b/>
          <w:sz w:val="24"/>
          <w:szCs w:val="24"/>
        </w:rPr>
      </w:pPr>
    </w:p>
    <w:p w:rsidR="00736EB7" w:rsidRPr="00237945" w:rsidRDefault="00736EB7" w:rsidP="00736EB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0611">
        <w:rPr>
          <w:b/>
          <w:sz w:val="24"/>
          <w:szCs w:val="24"/>
        </w:rPr>
        <w:t xml:space="preserve">  Павлоградская</w:t>
      </w:r>
      <w:r>
        <w:rPr>
          <w:sz w:val="24"/>
          <w:szCs w:val="24"/>
        </w:rPr>
        <w:t xml:space="preserve"> волость, включает:</w:t>
      </w:r>
    </w:p>
    <w:p w:rsidR="00736EB7" w:rsidRDefault="00736EB7" w:rsidP="00736EB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села Павлоградское</w:t>
      </w:r>
      <w:r w:rsidRPr="00237945">
        <w:rPr>
          <w:sz w:val="24"/>
          <w:szCs w:val="24"/>
        </w:rPr>
        <w:t>;</w:t>
      </w:r>
      <w:r>
        <w:rPr>
          <w:sz w:val="24"/>
          <w:szCs w:val="24"/>
        </w:rPr>
        <w:t xml:space="preserve"> Ясная Поляна; Белоусовка; Божедаровка; Богодуховка;</w:t>
      </w:r>
    </w:p>
    <w:p w:rsidR="00736EB7" w:rsidRDefault="00736EB7" w:rsidP="00736EB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Ново-Крупянка; Явленно-Покровское; Алексеевка; Назаровка; </w:t>
      </w:r>
    </w:p>
    <w:p w:rsidR="00736EB7" w:rsidRDefault="00736EB7" w:rsidP="00736EB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Кохановское; Хорошки; Глинкино; Марковское; Милоградовка; </w:t>
      </w:r>
    </w:p>
    <w:p w:rsidR="00736EB7" w:rsidRDefault="00736EB7" w:rsidP="00736EB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Урожайное; Семяновка; Поповка; Трояновка;</w:t>
      </w:r>
    </w:p>
    <w:p w:rsidR="00736EB7" w:rsidRDefault="00736EB7" w:rsidP="00736EB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участки Бакай-Каратал; Тактан-Чилик; Дама-кстау; Теримбай.</w:t>
      </w:r>
    </w:p>
    <w:p w:rsidR="00736EB7" w:rsidRDefault="00736EB7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2.      </w:t>
      </w:r>
      <w:r w:rsidRPr="00A90611">
        <w:rPr>
          <w:b/>
          <w:sz w:val="24"/>
          <w:szCs w:val="24"/>
        </w:rPr>
        <w:t>Ново-Екатериновская</w:t>
      </w:r>
      <w:r>
        <w:rPr>
          <w:sz w:val="24"/>
          <w:szCs w:val="24"/>
        </w:rPr>
        <w:t xml:space="preserve"> волость, включает:</w:t>
      </w:r>
    </w:p>
    <w:p w:rsidR="00736EB7" w:rsidRDefault="00736EB7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села Ново-Екатериновка; Андреевское, Березовское;  Новая- Белозерка; </w:t>
      </w:r>
    </w:p>
    <w:p w:rsidR="00736EB7" w:rsidRDefault="00736EB7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Талызино; Неверово; Вощакино;</w:t>
      </w:r>
    </w:p>
    <w:p w:rsidR="00736EB7" w:rsidRDefault="00736EB7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участки Сатыбай; Ошиб-Чилик.</w:t>
      </w:r>
    </w:p>
    <w:p w:rsidR="00736EB7" w:rsidRDefault="00736EB7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3.      </w:t>
      </w:r>
      <w:r w:rsidRPr="00A90611">
        <w:rPr>
          <w:b/>
          <w:sz w:val="24"/>
          <w:szCs w:val="24"/>
        </w:rPr>
        <w:t>Любомировская</w:t>
      </w:r>
      <w:r>
        <w:rPr>
          <w:sz w:val="24"/>
          <w:szCs w:val="24"/>
        </w:rPr>
        <w:t xml:space="preserve"> волость, включает:</w:t>
      </w:r>
    </w:p>
    <w:p w:rsidR="006F0964" w:rsidRDefault="00736EB7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</w:t>
      </w:r>
      <w:r w:rsidR="006F0964">
        <w:rPr>
          <w:sz w:val="24"/>
          <w:szCs w:val="24"/>
        </w:rPr>
        <w:t xml:space="preserve">села Любомировское; Веселая Роща; Гончаровское; Ярмоклеевка; </w:t>
      </w:r>
    </w:p>
    <w:p w:rsidR="00736EB7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Пальцево; Приютное; Нарышкино; </w:t>
      </w:r>
    </w:p>
    <w:p w:rsidR="006F0964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участки Мошковский; Веселый; Зимовочный; Станиславский; Лебединый; </w:t>
      </w:r>
    </w:p>
    <w:p w:rsidR="006F0964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Киймалы; Саурбай-кстаи; Алагбир.</w:t>
      </w:r>
    </w:p>
    <w:p w:rsidR="006F0964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4.     </w:t>
      </w:r>
      <w:r w:rsidRPr="00A90611">
        <w:rPr>
          <w:b/>
          <w:sz w:val="24"/>
          <w:szCs w:val="24"/>
        </w:rPr>
        <w:t>Таврическая</w:t>
      </w:r>
      <w:r>
        <w:rPr>
          <w:sz w:val="24"/>
          <w:szCs w:val="24"/>
        </w:rPr>
        <w:t xml:space="preserve"> волость, включает:</w:t>
      </w:r>
    </w:p>
    <w:p w:rsidR="006F0964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села Таврическое; Лапино; Карповка; Черниговка.</w:t>
      </w:r>
    </w:p>
    <w:p w:rsidR="006F0964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5.    </w:t>
      </w:r>
      <w:r w:rsidRPr="00A90611">
        <w:rPr>
          <w:b/>
          <w:sz w:val="24"/>
          <w:szCs w:val="24"/>
        </w:rPr>
        <w:t>Благодаровская</w:t>
      </w:r>
      <w:r>
        <w:rPr>
          <w:sz w:val="24"/>
          <w:szCs w:val="24"/>
        </w:rPr>
        <w:t xml:space="preserve"> волость, включает:</w:t>
      </w:r>
    </w:p>
    <w:p w:rsidR="006F0964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села Благодаровка; Буняковка; Генераловка; Юрьевка; Ганновка; Дуванка; </w:t>
      </w:r>
    </w:p>
    <w:p w:rsidR="006F0964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Соляновка;   </w:t>
      </w:r>
    </w:p>
    <w:p w:rsidR="006F0964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участки Есенбай-Агач; Мусюрупшок; Коккок; Кудукты-Агач.</w:t>
      </w:r>
    </w:p>
    <w:p w:rsidR="006F0964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6.    </w:t>
      </w:r>
      <w:r w:rsidRPr="00A90611">
        <w:rPr>
          <w:b/>
          <w:sz w:val="24"/>
          <w:szCs w:val="24"/>
        </w:rPr>
        <w:t>Царско-Дарская</w:t>
      </w:r>
      <w:r>
        <w:rPr>
          <w:sz w:val="24"/>
          <w:szCs w:val="24"/>
        </w:rPr>
        <w:t xml:space="preserve"> волость, включает:</w:t>
      </w:r>
    </w:p>
    <w:p w:rsidR="00A90611" w:rsidRDefault="006F0964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села Царско-Дарское;  Лозовое; Константиноградское; Тихорецкое; </w:t>
      </w:r>
    </w:p>
    <w:p w:rsidR="00A90611" w:rsidRDefault="00A90611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6F0964">
        <w:rPr>
          <w:sz w:val="24"/>
          <w:szCs w:val="24"/>
        </w:rPr>
        <w:t xml:space="preserve">Пашенные Рощи; Адамовка; Платоновка; Никитовка; Воеводино; </w:t>
      </w:r>
    </w:p>
    <w:p w:rsidR="00A90611" w:rsidRDefault="00A90611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6F0964">
        <w:rPr>
          <w:sz w:val="24"/>
          <w:szCs w:val="24"/>
        </w:rPr>
        <w:t xml:space="preserve">Тихвинское;  Кавказское; Черноглазовка;  Золотухино;  Кореновка;  </w:t>
      </w:r>
    </w:p>
    <w:p w:rsidR="006F0964" w:rsidRDefault="00A90611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6F0964">
        <w:rPr>
          <w:sz w:val="24"/>
          <w:szCs w:val="24"/>
        </w:rPr>
        <w:t xml:space="preserve">Богачка; Новолюбинское; Ново-Уральское; </w:t>
      </w:r>
    </w:p>
    <w:p w:rsidR="00A90611" w:rsidRDefault="00A90611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участки  Айтчан; Байджан; Узун-Тамар; Акилбек; Кишкене-Куль; Шильде.</w:t>
      </w:r>
    </w:p>
    <w:p w:rsidR="00A90611" w:rsidRDefault="00A90611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7.     </w:t>
      </w:r>
      <w:r>
        <w:rPr>
          <w:b/>
          <w:sz w:val="24"/>
          <w:szCs w:val="24"/>
        </w:rPr>
        <w:t xml:space="preserve">Степановская </w:t>
      </w:r>
      <w:r>
        <w:rPr>
          <w:sz w:val="24"/>
          <w:szCs w:val="24"/>
        </w:rPr>
        <w:t>волость, включает:</w:t>
      </w:r>
    </w:p>
    <w:p w:rsidR="00A90611" w:rsidRDefault="00A90611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села Степановка; Новосанжаровское; Адриановское; Бессарабское; Русская</w:t>
      </w:r>
    </w:p>
    <w:p w:rsidR="00A90611" w:rsidRDefault="00A90611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Поляна; Невольное; Черноусовка; Самойловка;</w:t>
      </w:r>
    </w:p>
    <w:p w:rsidR="00A90611" w:rsidRDefault="00A90611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участки Ковыльный; Аяк-Чилик; Кишкене-Куль; Приозерный; Отдельный; </w:t>
      </w:r>
    </w:p>
    <w:p w:rsidR="00A90611" w:rsidRDefault="00A90611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Тюменский; Сары-Куль.</w:t>
      </w:r>
    </w:p>
    <w:p w:rsidR="002F186E" w:rsidRDefault="002F186E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8.      </w:t>
      </w:r>
      <w:r>
        <w:rPr>
          <w:b/>
          <w:sz w:val="24"/>
          <w:szCs w:val="24"/>
        </w:rPr>
        <w:t>Н</w:t>
      </w:r>
      <w:r w:rsidRPr="002F186E">
        <w:rPr>
          <w:b/>
          <w:sz w:val="24"/>
          <w:szCs w:val="24"/>
        </w:rPr>
        <w:t>овинская</w:t>
      </w:r>
      <w:r>
        <w:rPr>
          <w:sz w:val="24"/>
          <w:szCs w:val="24"/>
        </w:rPr>
        <w:t xml:space="preserve"> волость, включает: </w:t>
      </w:r>
    </w:p>
    <w:p w:rsidR="002F186E" w:rsidRDefault="002F186E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села Новинка; Привальное; Сосновское; Поповка; Звонаревкут.</w:t>
      </w:r>
    </w:p>
    <w:p w:rsidR="002F186E" w:rsidRDefault="002F186E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9.      </w:t>
      </w:r>
      <w:r>
        <w:rPr>
          <w:b/>
          <w:sz w:val="24"/>
          <w:szCs w:val="24"/>
        </w:rPr>
        <w:t xml:space="preserve">Азовская </w:t>
      </w:r>
      <w:r>
        <w:rPr>
          <w:sz w:val="24"/>
          <w:szCs w:val="24"/>
        </w:rPr>
        <w:t>волость, включает:</w:t>
      </w:r>
    </w:p>
    <w:p w:rsidR="002F186E" w:rsidRDefault="002F186E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села Азовское; Бердянское; Пахомово; Руслановка; Воронково; </w:t>
      </w:r>
    </w:p>
    <w:p w:rsidR="002F186E" w:rsidRDefault="002F186E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Ново-Курское; Богословское;</w:t>
      </w:r>
    </w:p>
    <w:p w:rsidR="002F186E" w:rsidRDefault="002F186E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участки Баян-Агач; Кок-би; Тол-Кстау; Максым-карасир; Бобровский 1; </w:t>
      </w:r>
    </w:p>
    <w:p w:rsidR="002F186E" w:rsidRDefault="002F186E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Бобровский 2.</w:t>
      </w:r>
    </w:p>
    <w:p w:rsidR="002F186E" w:rsidRDefault="002F186E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10.     </w:t>
      </w:r>
      <w:r>
        <w:rPr>
          <w:b/>
          <w:sz w:val="24"/>
          <w:szCs w:val="24"/>
        </w:rPr>
        <w:t xml:space="preserve">Александровская </w:t>
      </w:r>
      <w:r>
        <w:rPr>
          <w:sz w:val="24"/>
          <w:szCs w:val="24"/>
        </w:rPr>
        <w:t>волость, включает:</w:t>
      </w:r>
    </w:p>
    <w:p w:rsidR="002C4A36" w:rsidRDefault="002F186E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села </w:t>
      </w:r>
      <w:r w:rsidR="002C4A36">
        <w:rPr>
          <w:sz w:val="24"/>
          <w:szCs w:val="24"/>
        </w:rPr>
        <w:t xml:space="preserve">Александровское; Красноярка; Побочное; Цветнополье; </w:t>
      </w:r>
    </w:p>
    <w:p w:rsidR="002F186E" w:rsidRDefault="002C4A36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Князе-Трубецкое; Мирная-долина; Яблоновка; Дмитриевка.</w:t>
      </w:r>
    </w:p>
    <w:p w:rsidR="002C4A36" w:rsidRDefault="002C4A36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11.     </w:t>
      </w:r>
      <w:r>
        <w:rPr>
          <w:b/>
          <w:sz w:val="24"/>
          <w:szCs w:val="24"/>
        </w:rPr>
        <w:t xml:space="preserve">Борисовская </w:t>
      </w:r>
      <w:r>
        <w:rPr>
          <w:sz w:val="24"/>
          <w:szCs w:val="24"/>
        </w:rPr>
        <w:t>волость, включает:</w:t>
      </w:r>
    </w:p>
    <w:p w:rsidR="002C4A36" w:rsidRDefault="002C4A36" w:rsidP="00736E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- села Борисовское; Михайловское; Боголюбовка; Максимовское; Степок; </w:t>
      </w:r>
    </w:p>
    <w:p w:rsidR="002C4A36" w:rsidRDefault="002C4A3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Татьянино; Ново-Царицыно; Изюмское; Бугаевка; Екатеринославское; Ново-Скатовка; Разсказовское; Дубровка; Вербовка; Славянское; Кутузовка; Ларга; Васильевка; Терновка; Мариупольское;</w:t>
      </w:r>
    </w:p>
    <w:p w:rsidR="002C4A36" w:rsidRDefault="002C4A3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участки Кара-Шок 1; Кара-Шок 2; Улькун-карашок; Джаман-шок; Джайляр-чилик; Каратал; Эки-кудук; Джангиз-кудук; Конур-айту; Бекен-чонкан; Туз-конган; Шайгурай; Кипчак; Тырналы; Мактай-кстау; Бурлат; Терек-шок; Славянка.</w:t>
      </w:r>
    </w:p>
    <w:p w:rsidR="002C4A36" w:rsidRDefault="002C4A3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12.      </w:t>
      </w:r>
      <w:r>
        <w:rPr>
          <w:b/>
          <w:sz w:val="24"/>
          <w:szCs w:val="24"/>
        </w:rPr>
        <w:t xml:space="preserve">Одесская </w:t>
      </w:r>
      <w:r>
        <w:rPr>
          <w:sz w:val="24"/>
          <w:szCs w:val="24"/>
        </w:rPr>
        <w:t>волость, включает:</w:t>
      </w:r>
    </w:p>
    <w:p w:rsidR="002C4A36" w:rsidRDefault="002C4A3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села Одесское; Славгород; Харитоновка; Лукьяновка; Косяковское; Херсонское; Чугуево;</w:t>
      </w:r>
      <w:r w:rsidR="00125346">
        <w:rPr>
          <w:sz w:val="24"/>
          <w:szCs w:val="24"/>
        </w:rPr>
        <w:t xml:space="preserve"> Кравцевка;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участки  Мюрверт; Гуляй-поле; Теке-сойган; Кок-терек; Стоган-агач 1; Конуир-сир; Промежуточный; Степной; Майса; Стоган-агач 2; Каржас; Конурби; Сарат; 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хутор Пассальный.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13.     </w:t>
      </w:r>
      <w:r>
        <w:rPr>
          <w:b/>
          <w:sz w:val="24"/>
          <w:szCs w:val="24"/>
        </w:rPr>
        <w:t xml:space="preserve">Белостокская </w:t>
      </w:r>
      <w:r>
        <w:rPr>
          <w:sz w:val="24"/>
          <w:szCs w:val="24"/>
        </w:rPr>
        <w:t>волость, включает: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села Белостокское; Ново-Россияновка.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14.     </w:t>
      </w:r>
      <w:r>
        <w:rPr>
          <w:b/>
          <w:sz w:val="24"/>
          <w:szCs w:val="24"/>
        </w:rPr>
        <w:t xml:space="preserve">Городищенская </w:t>
      </w:r>
      <w:r>
        <w:rPr>
          <w:sz w:val="24"/>
          <w:szCs w:val="24"/>
        </w:rPr>
        <w:t>волость, включает: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села Городище; Благовещенка; Павловка; Рославка; Кромы.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15.     </w:t>
      </w:r>
      <w:r>
        <w:rPr>
          <w:b/>
          <w:sz w:val="24"/>
          <w:szCs w:val="24"/>
        </w:rPr>
        <w:t xml:space="preserve">Украинская </w:t>
      </w:r>
      <w:r>
        <w:rPr>
          <w:sz w:val="24"/>
          <w:szCs w:val="24"/>
        </w:rPr>
        <w:t>волость, включает: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села  Украинское; Ксеньевка; Орловка; Инсарское; Ночки; Москаленки; Красногорка; Ново-Алексеевка; Ново-Донское; Терпение; Васютинское; Соловьевское; Новожеевское; Смелое; Шаровское; Мечебиловка; Святиловский; Христиановка; Козельщино; Вольное;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участок Бесагач.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16.    </w:t>
      </w:r>
      <w:r>
        <w:rPr>
          <w:b/>
          <w:sz w:val="24"/>
          <w:szCs w:val="24"/>
        </w:rPr>
        <w:t xml:space="preserve">Полтавская </w:t>
      </w:r>
      <w:r>
        <w:rPr>
          <w:sz w:val="24"/>
          <w:szCs w:val="24"/>
        </w:rPr>
        <w:t>волость, включает:</w:t>
      </w:r>
    </w:p>
    <w:p w:rsidR="00125346" w:rsidRDefault="00125346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села  </w:t>
      </w:r>
      <w:r w:rsidR="009502C2">
        <w:rPr>
          <w:sz w:val="24"/>
          <w:szCs w:val="24"/>
        </w:rPr>
        <w:t>Полтавское; Ольгинское; Георгиевское; Ново-Сергеевское; Воронцевское; Барвенковское;</w:t>
      </w:r>
      <w:r>
        <w:rPr>
          <w:sz w:val="24"/>
          <w:szCs w:val="24"/>
        </w:rPr>
        <w:t xml:space="preserve"> </w:t>
      </w:r>
      <w:r w:rsidR="009502C2">
        <w:rPr>
          <w:sz w:val="24"/>
          <w:szCs w:val="24"/>
        </w:rPr>
        <w:t>Платоновское; Шаховское; Филоново; Еремеевское;</w:t>
      </w:r>
    </w:p>
    <w:p w:rsidR="009502C2" w:rsidRDefault="009502C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хутора Пашенный; Березовый 1; Березовый 2;</w:t>
      </w:r>
    </w:p>
    <w:p w:rsidR="009502C2" w:rsidRDefault="009502C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участок Кешкене-шок; Кумды-куль; Иоль-тал.</w:t>
      </w:r>
    </w:p>
    <w:p w:rsidR="009502C2" w:rsidRDefault="009502C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17.    </w:t>
      </w:r>
      <w:r>
        <w:rPr>
          <w:b/>
          <w:sz w:val="24"/>
          <w:szCs w:val="24"/>
        </w:rPr>
        <w:t xml:space="preserve">Ореховская </w:t>
      </w:r>
      <w:r>
        <w:rPr>
          <w:sz w:val="24"/>
          <w:szCs w:val="24"/>
        </w:rPr>
        <w:t>волость, включает:</w:t>
      </w:r>
    </w:p>
    <w:p w:rsidR="009502C2" w:rsidRDefault="009502C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села  Орехово; Брезицкое; Цветковский; Боровицы; Ляличи; Игнатьевка; Калиновка; Горностаевка; Желанное; Бондаревка; Гришковка; Житомирское; Косылма; Громогласовское; Мамоновка.</w:t>
      </w:r>
    </w:p>
    <w:p w:rsidR="009502C2" w:rsidRDefault="009502C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участки (1911 года): Конур-ат; Айт-когур; Коп-чок; Кара-джургат; Лекер-кстау; Кирей-бай; Кизыл-агач; Итемень;</w:t>
      </w:r>
    </w:p>
    <w:p w:rsidR="009502C2" w:rsidRDefault="009502C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участки Сейтен-томар; Бопен; Аяк-сыза; Бабаккстау; Сыза; Байгазы-агач; Бегалы-куль; Базай;</w:t>
      </w:r>
    </w:p>
    <w:p w:rsidR="00597142" w:rsidRDefault="009502C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- запасной участок Кийма-кудук.</w:t>
      </w:r>
    </w:p>
    <w:p w:rsidR="00597142" w:rsidRDefault="0059714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18.    Киргизские волости: Текинская 7 аул; Покровская  8 аул; Кизылгакская  10 аул; Алаботинская  6 аул; Омская  8 аул; Николаевская  7 аул.</w:t>
      </w:r>
    </w:p>
    <w:p w:rsidR="00597142" w:rsidRDefault="0059714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19.    Самостоятельные сельские управления: </w:t>
      </w:r>
    </w:p>
    <w:p w:rsidR="00597142" w:rsidRDefault="0059714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 - села Розовское; Кузнецовское; Славянское; Бобринское; Ново-Красновское; Голубовское; Дробышево; Моисеевское; Сладковка; Пришиб; Зеленополье;</w:t>
      </w:r>
    </w:p>
    <w:p w:rsidR="00597142" w:rsidRDefault="0059714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 - участки  Башка; Ащи-Куль; Шокшок; Сабагир-Чилик; Алтау-Кудук;</w:t>
      </w:r>
    </w:p>
    <w:p w:rsidR="00597142" w:rsidRDefault="0059714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  - запасные участки Баксабар; Натальинский.</w:t>
      </w:r>
    </w:p>
    <w:p w:rsidR="00597142" w:rsidRDefault="0059714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20.     4 участок станции Исиль-Куль Сибирской железной дороги.</w:t>
      </w:r>
    </w:p>
    <w:p w:rsidR="009502C2" w:rsidRPr="00125346" w:rsidRDefault="00597142" w:rsidP="002C4A36">
      <w:pPr>
        <w:spacing w:after="0" w:line="240" w:lineRule="auto"/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502C2">
        <w:rPr>
          <w:sz w:val="24"/>
          <w:szCs w:val="24"/>
        </w:rPr>
        <w:t xml:space="preserve">    </w:t>
      </w:r>
    </w:p>
    <w:p w:rsidR="00D8391C" w:rsidRDefault="00D8391C"/>
    <w:sectPr w:rsidR="00D8391C" w:rsidSect="001C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242"/>
    <w:multiLevelType w:val="hybridMultilevel"/>
    <w:tmpl w:val="FEDA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36EB7"/>
    <w:rsid w:val="00125346"/>
    <w:rsid w:val="001C1CDB"/>
    <w:rsid w:val="002C4A36"/>
    <w:rsid w:val="002F186E"/>
    <w:rsid w:val="00597142"/>
    <w:rsid w:val="006F0964"/>
    <w:rsid w:val="00736EB7"/>
    <w:rsid w:val="009502C2"/>
    <w:rsid w:val="00A90611"/>
    <w:rsid w:val="00D8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2011-07-25T16:48:00Z</dcterms:created>
  <dcterms:modified xsi:type="dcterms:W3CDTF">2011-07-25T18:06:00Z</dcterms:modified>
</cp:coreProperties>
</file>